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Default="00184ACA" w:rsidP="00F575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様式５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5C758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</w:t>
            </w:r>
            <w:bookmarkStart w:id="0" w:name="_GoBack"/>
            <w:bookmarkEnd w:id="0"/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B45204" w:rsidRPr="00364689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（注</w:t>
      </w:r>
      <w:r w:rsidR="00B45204" w:rsidRPr="00364689">
        <w:rPr>
          <w:rFonts w:ascii="ＭＳ ゴシック" w:eastAsia="ＭＳ ゴシック" w:hAnsi="ＭＳ ゴシック" w:hint="eastAsia"/>
          <w:sz w:val="24"/>
        </w:rPr>
        <w:t>）</w:t>
      </w:r>
      <w:r w:rsidR="005C758C" w:rsidRPr="00364689">
        <w:rPr>
          <w:rFonts w:ascii="ＭＳ ゴシック" w:eastAsia="ＭＳ ゴシック" w:hAnsi="ＭＳ ゴシック" w:hint="eastAsia"/>
          <w:sz w:val="24"/>
        </w:rPr>
        <w:t>詳細は、教員選考基準</w:t>
      </w:r>
      <w:r w:rsidR="00955577" w:rsidRPr="00364689">
        <w:rPr>
          <w:rFonts w:ascii="ＭＳ ゴシック" w:eastAsia="ＭＳ ゴシック" w:hAnsi="ＭＳ ゴシック" w:hint="eastAsia"/>
          <w:sz w:val="24"/>
        </w:rPr>
        <w:t xml:space="preserve"> </w:t>
      </w:r>
      <w:r w:rsidR="005C758C" w:rsidRPr="00364689">
        <w:rPr>
          <w:rFonts w:ascii="ＭＳ ゴシック" w:eastAsia="ＭＳ ゴシック" w:hAnsi="ＭＳ ゴシック" w:hint="eastAsia"/>
          <w:sz w:val="24"/>
        </w:rPr>
        <w:t>別表Ⅲ医療安全に関わる経験を参照のこと。</w:t>
      </w: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C" w:rsidRDefault="005C758C" w:rsidP="00B3478D">
      <w:r>
        <w:separator/>
      </w:r>
    </w:p>
  </w:endnote>
  <w:endnote w:type="continuationSeparator" w:id="0">
    <w:p w:rsidR="005C758C" w:rsidRDefault="005C758C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C" w:rsidRDefault="005C758C" w:rsidP="00B3478D">
      <w:r>
        <w:separator/>
      </w:r>
    </w:p>
  </w:footnote>
  <w:footnote w:type="continuationSeparator" w:id="0">
    <w:p w:rsidR="005C758C" w:rsidRDefault="005C758C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4952D8"/>
    <w:rsid w:val="004953CC"/>
    <w:rsid w:val="004C6CC4"/>
    <w:rsid w:val="005C537E"/>
    <w:rsid w:val="005C758C"/>
    <w:rsid w:val="00955577"/>
    <w:rsid w:val="00B3478D"/>
    <w:rsid w:val="00B42B42"/>
    <w:rsid w:val="00B45204"/>
    <w:rsid w:val="00BE50F7"/>
    <w:rsid w:val="00D72175"/>
    <w:rsid w:val="00E90129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1207-8669-44CF-B0F8-651F064F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Windows User</cp:lastModifiedBy>
  <cp:revision>7</cp:revision>
  <cp:lastPrinted>2019-11-21T09:18:00Z</cp:lastPrinted>
  <dcterms:created xsi:type="dcterms:W3CDTF">2019-11-21T09:27:00Z</dcterms:created>
  <dcterms:modified xsi:type="dcterms:W3CDTF">2019-11-22T09:48:00Z</dcterms:modified>
</cp:coreProperties>
</file>